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91" w:rsidRPr="00203D6D" w:rsidRDefault="00E1430B" w:rsidP="00D25F08">
      <w:pPr>
        <w:pStyle w:val="NoSpacing"/>
        <w:jc w:val="center"/>
        <w:rPr>
          <w:rFonts w:asciiTheme="minorBidi" w:hAnsiTheme="minorBidi" w:cstheme="minorBidi"/>
          <w:bCs/>
          <w:sz w:val="32"/>
          <w:szCs w:val="32"/>
          <w:rtl/>
          <w:lang w:bidi="fa-IR"/>
        </w:rPr>
      </w:pPr>
      <w:r w:rsidRPr="00203D6D">
        <w:rPr>
          <w:rFonts w:asciiTheme="minorBidi" w:hAnsiTheme="minorBidi" w:cstheme="minorBidi"/>
          <w:bCs/>
          <w:sz w:val="32"/>
          <w:szCs w:val="32"/>
          <w:rtl/>
          <w:lang w:bidi="fa-IR"/>
        </w:rPr>
        <w:t>مؤسسة سمت</w:t>
      </w:r>
    </w:p>
    <w:p w:rsidR="00E1430B" w:rsidRPr="00203D6D" w:rsidRDefault="00203D6D" w:rsidP="00D25F08">
      <w:pPr>
        <w:pStyle w:val="NoSpacing"/>
        <w:jc w:val="center"/>
        <w:rPr>
          <w:rFonts w:asciiTheme="minorBidi" w:hAnsiTheme="minorBidi" w:cstheme="minorBidi"/>
          <w:b/>
          <w:sz w:val="32"/>
          <w:szCs w:val="32"/>
          <w:lang w:val="en-US" w:bidi="fa-IR"/>
        </w:rPr>
      </w:pPr>
      <w:r w:rsidRPr="00203D6D">
        <w:rPr>
          <w:rFonts w:asciiTheme="minorBidi" w:hAnsiTheme="minorBidi" w:cstheme="minorBidi"/>
          <w:bCs/>
          <w:sz w:val="32"/>
          <w:szCs w:val="32"/>
          <w:rtl/>
          <w:lang w:bidi="fa-IR"/>
        </w:rPr>
        <w:t xml:space="preserve">استمارة ترجمة كتاب </w:t>
      </w:r>
      <w:r w:rsidR="00E1430B" w:rsidRPr="00203D6D">
        <w:rPr>
          <w:rFonts w:asciiTheme="minorBidi" w:hAnsiTheme="minorBidi" w:cstheme="minorBidi"/>
          <w:bCs/>
          <w:sz w:val="32"/>
          <w:szCs w:val="32"/>
          <w:rtl/>
          <w:lang w:bidi="fa-IR"/>
        </w:rPr>
        <w:t>جامعي</w:t>
      </w:r>
    </w:p>
    <w:p w:rsidR="00744C91" w:rsidRPr="00203D6D" w:rsidRDefault="00744C91" w:rsidP="00744C91">
      <w:pPr>
        <w:rPr>
          <w:rFonts w:asciiTheme="minorBidi" w:hAnsiTheme="minorBidi"/>
          <w:sz w:val="24"/>
          <w:szCs w:val="24"/>
          <w:rtl/>
        </w:rPr>
      </w:pPr>
      <w:r w:rsidRPr="00203D6D">
        <w:rPr>
          <w:rFonts w:asciiTheme="minorBidi" w:hAnsiTheme="minorBidi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137A6" wp14:editId="41F0D118">
                <wp:simplePos x="0" y="0"/>
                <wp:positionH relativeFrom="column">
                  <wp:posOffset>-11875</wp:posOffset>
                </wp:positionH>
                <wp:positionV relativeFrom="paragraph">
                  <wp:posOffset>268910</wp:posOffset>
                </wp:positionV>
                <wp:extent cx="5934075" cy="1258785"/>
                <wp:effectExtent l="19050" t="19050" r="2857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258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30B" w:rsidRPr="005E6466" w:rsidRDefault="00E1430B" w:rsidP="00150B48">
                            <w:pPr>
                              <w:bidi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شكر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  <w:t>اً</w:t>
                            </w:r>
                            <w:r w:rsidRPr="005E646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على اختي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ارك مؤسستنا لطباعة </w:t>
                            </w:r>
                            <w:r w:rsidR="00150B48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ترجمتك لكتاب جامعي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و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نشره</w:t>
                            </w:r>
                            <w:r w:rsidRPr="005E646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. </w:t>
                            </w:r>
                            <w:r w:rsidRPr="005E646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إن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 w:rsidRPr="005E646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سئلة التالية التي تتضمن معلومات عن الم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ترجم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الكتاب المطلوب للترجمة</w:t>
                            </w:r>
                            <w:r w:rsidRPr="005E646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 تم ت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نسيقها كدليل</w:t>
                            </w:r>
                            <w:r w:rsidRPr="005E646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بغية الحصول على المعلومات المطلوبة من أجل تعزيز الحوار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 مجال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E646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التعاون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المشترك و</w:t>
                            </w:r>
                            <w:r w:rsidRPr="005E646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قبول التصاميم المقتر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َ</w:t>
                            </w:r>
                            <w:r w:rsidRPr="005E646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حة للكتاب وطباعته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5E646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الرجاء مل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ئ</w:t>
                            </w:r>
                            <w:r w:rsidRPr="005E646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الاستمارة بعناية ووضوح.</w:t>
                            </w:r>
                          </w:p>
                          <w:p w:rsidR="00744C91" w:rsidRPr="00744C91" w:rsidRDefault="00744C91" w:rsidP="00925630">
                            <w:pPr>
                              <w:bidi/>
                              <w:jc w:val="both"/>
                              <w:rPr>
                                <w:rFonts w:ascii="Garamond" w:hAnsi="Garamond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95pt;margin-top:21.15pt;width:467.25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" fillcolor="#fde9d9 [665]" strokeweight="2.25pt">
                <v:textbox>
                  <w:txbxContent>
                    <w:p w:rsidR="00E1430B" w:rsidRPr="005E6466" w:rsidRDefault="00E1430B" w:rsidP="00150B48">
                      <w:pPr>
                        <w:bidi/>
                        <w:jc w:val="both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شكر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SY"/>
                        </w:rPr>
                        <w:t>اً</w:t>
                      </w:r>
                      <w:r w:rsidRPr="005E646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على اختي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ارك مؤسستنا لطباعة </w:t>
                      </w:r>
                      <w:r w:rsidR="00150B48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ترجمتك لكتاب جامعي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و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نشره</w:t>
                      </w:r>
                      <w:r w:rsidRPr="005E646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. </w:t>
                      </w:r>
                      <w:r w:rsidRPr="005E646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إن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ال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أ</w:t>
                      </w:r>
                      <w:r w:rsidRPr="005E646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سئلة التالية التي تتضمن معلومات عن الم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ترجم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الكتاب المطلوب للترجمة</w:t>
                      </w:r>
                      <w:r w:rsidRPr="005E646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، تم ت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نسيقها كدليل</w:t>
                      </w:r>
                      <w:r w:rsidRPr="005E646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بغية الحصول على المعلومات المطلوبة من أجل تعزيز الحوار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في مجال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E646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التعاون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المشترك و</w:t>
                      </w:r>
                      <w:r w:rsidRPr="005E646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قبول التصاميم المقتر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َ</w:t>
                      </w:r>
                      <w:r w:rsidRPr="005E646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حة للكتاب وطباعته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</w:t>
                      </w:r>
                      <w:r w:rsidRPr="005E646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الرجاء مل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ئ</w:t>
                      </w:r>
                      <w:r w:rsidRPr="005E646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الاستمارة بعناية ووضوح.</w:t>
                      </w:r>
                    </w:p>
                    <w:p w:rsidR="00744C91" w:rsidRPr="00744C91" w:rsidRDefault="00744C91" w:rsidP="00925630">
                      <w:pPr>
                        <w:bidi/>
                        <w:jc w:val="both"/>
                        <w:rPr>
                          <w:rFonts w:ascii="Garamond" w:hAnsi="Garamond" w:cs="B Nazanin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4C91" w:rsidRPr="00203D6D" w:rsidRDefault="00744C91" w:rsidP="00744C91">
      <w:pPr>
        <w:rPr>
          <w:rFonts w:asciiTheme="minorBidi" w:hAnsiTheme="minorBidi"/>
          <w:sz w:val="24"/>
          <w:szCs w:val="24"/>
          <w:rtl/>
        </w:rPr>
      </w:pPr>
    </w:p>
    <w:p w:rsidR="00744C91" w:rsidRPr="00203D6D" w:rsidRDefault="00744C91" w:rsidP="00744C91">
      <w:pPr>
        <w:rPr>
          <w:rFonts w:asciiTheme="minorBidi" w:hAnsiTheme="minorBidi"/>
          <w:sz w:val="24"/>
          <w:szCs w:val="24"/>
          <w:rtl/>
        </w:rPr>
      </w:pPr>
    </w:p>
    <w:p w:rsidR="00744C91" w:rsidRPr="00203D6D" w:rsidRDefault="00744C91" w:rsidP="00744C91">
      <w:pPr>
        <w:rPr>
          <w:rFonts w:asciiTheme="minorBidi" w:hAnsiTheme="minorBidi"/>
          <w:sz w:val="24"/>
          <w:szCs w:val="24"/>
        </w:rPr>
      </w:pPr>
    </w:p>
    <w:p w:rsidR="00744C91" w:rsidRPr="00203D6D" w:rsidRDefault="00744C91" w:rsidP="00744C91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CB0318" w:rsidRDefault="00CB0318" w:rsidP="00150B48">
      <w:pPr>
        <w:bidi/>
        <w:rPr>
          <w:rFonts w:asciiTheme="minorBidi" w:hAnsiTheme="minorBidi" w:hint="cs"/>
          <w:b/>
          <w:bCs/>
          <w:sz w:val="24"/>
          <w:szCs w:val="24"/>
          <w:u w:val="single"/>
          <w:rtl/>
          <w:lang w:bidi="fa-IR"/>
        </w:rPr>
      </w:pPr>
    </w:p>
    <w:p w:rsidR="00150B48" w:rsidRPr="00203D6D" w:rsidRDefault="00150B48" w:rsidP="00CB0318">
      <w:pPr>
        <w:bidi/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</w:pPr>
      <w:r w:rsidRPr="00203D6D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>عن المترجم (ون)</w:t>
      </w:r>
    </w:p>
    <w:tbl>
      <w:tblPr>
        <w:tblStyle w:val="TableGrid"/>
        <w:tblW w:w="8930" w:type="dxa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6379"/>
        <w:gridCol w:w="2551"/>
      </w:tblGrid>
      <w:tr w:rsidR="00150B48" w:rsidRPr="00203D6D" w:rsidTr="00D13509">
        <w:tc>
          <w:tcPr>
            <w:tcW w:w="6379" w:type="dxa"/>
            <w:shd w:val="clear" w:color="auto" w:fill="FFFFFF" w:themeFill="background1"/>
            <w:vAlign w:val="center"/>
          </w:tcPr>
          <w:p w:rsidR="00150B48" w:rsidRPr="00203D6D" w:rsidRDefault="00150B48" w:rsidP="00D1350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50B48" w:rsidRPr="00203D6D" w:rsidRDefault="00150B48" w:rsidP="00D1350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150B48" w:rsidRPr="00203D6D" w:rsidRDefault="00150B48" w:rsidP="00D13509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الاسم</w:t>
            </w:r>
          </w:p>
        </w:tc>
      </w:tr>
      <w:tr w:rsidR="00150B48" w:rsidRPr="00203D6D" w:rsidTr="00D13509">
        <w:tc>
          <w:tcPr>
            <w:tcW w:w="6379" w:type="dxa"/>
            <w:shd w:val="clear" w:color="auto" w:fill="FFFFFF" w:themeFill="background1"/>
            <w:vAlign w:val="center"/>
          </w:tcPr>
          <w:p w:rsidR="00150B48" w:rsidRPr="00203D6D" w:rsidRDefault="00150B48" w:rsidP="00D1350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50B48" w:rsidRPr="00203D6D" w:rsidRDefault="00150B48" w:rsidP="00D1350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150B48" w:rsidRPr="00203D6D" w:rsidRDefault="00150B48" w:rsidP="00D13509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اسم العائلة</w:t>
            </w:r>
          </w:p>
        </w:tc>
      </w:tr>
      <w:tr w:rsidR="00150B48" w:rsidRPr="00203D6D" w:rsidTr="00D13509">
        <w:tc>
          <w:tcPr>
            <w:tcW w:w="6379" w:type="dxa"/>
            <w:shd w:val="clear" w:color="auto" w:fill="FFFFFF" w:themeFill="background1"/>
            <w:vAlign w:val="center"/>
          </w:tcPr>
          <w:p w:rsidR="00150B48" w:rsidRPr="00203D6D" w:rsidRDefault="00150B48" w:rsidP="00D1350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50B48" w:rsidRPr="00203D6D" w:rsidRDefault="00150B48" w:rsidP="00D1350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150B48" w:rsidRPr="00203D6D" w:rsidRDefault="00150B48" w:rsidP="00D13509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المهنة </w:t>
            </w: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/مكان العمل</w:t>
            </w:r>
          </w:p>
        </w:tc>
      </w:tr>
      <w:tr w:rsidR="00150B48" w:rsidRPr="00203D6D" w:rsidTr="00D13509">
        <w:tc>
          <w:tcPr>
            <w:tcW w:w="6379" w:type="dxa"/>
            <w:shd w:val="clear" w:color="auto" w:fill="FFFFFF" w:themeFill="background1"/>
            <w:vAlign w:val="center"/>
          </w:tcPr>
          <w:p w:rsidR="00150B48" w:rsidRPr="00203D6D" w:rsidRDefault="00150B48" w:rsidP="00D1350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50B48" w:rsidRPr="00203D6D" w:rsidRDefault="00150B48" w:rsidP="00D1350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150B48" w:rsidRPr="00203D6D" w:rsidRDefault="00150B48" w:rsidP="00D13509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المؤهلات العلمية</w:t>
            </w:r>
          </w:p>
        </w:tc>
      </w:tr>
      <w:tr w:rsidR="00150B48" w:rsidRPr="00203D6D" w:rsidTr="00D13509">
        <w:trPr>
          <w:trHeight w:val="455"/>
        </w:trPr>
        <w:tc>
          <w:tcPr>
            <w:tcW w:w="6379" w:type="dxa"/>
            <w:shd w:val="clear" w:color="auto" w:fill="FFFFFF" w:themeFill="background1"/>
            <w:vAlign w:val="center"/>
          </w:tcPr>
          <w:p w:rsidR="00150B48" w:rsidRPr="00203D6D" w:rsidRDefault="00150B48" w:rsidP="00D13509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العنوان</w:t>
            </w: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551" w:type="dxa"/>
            <w:vMerge w:val="restart"/>
            <w:shd w:val="clear" w:color="auto" w:fill="FDE9D9" w:themeFill="accent6" w:themeFillTint="33"/>
            <w:vAlign w:val="center"/>
          </w:tcPr>
          <w:p w:rsidR="00150B48" w:rsidRPr="00203D6D" w:rsidRDefault="00150B48" w:rsidP="00D13509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معلومات الاتصال</w:t>
            </w:r>
          </w:p>
        </w:tc>
      </w:tr>
      <w:tr w:rsidR="00150B48" w:rsidRPr="00203D6D" w:rsidTr="00D13509">
        <w:trPr>
          <w:trHeight w:val="455"/>
        </w:trPr>
        <w:tc>
          <w:tcPr>
            <w:tcW w:w="6379" w:type="dxa"/>
            <w:shd w:val="clear" w:color="auto" w:fill="FFFFFF" w:themeFill="background1"/>
          </w:tcPr>
          <w:p w:rsidR="00150B48" w:rsidRPr="00203D6D" w:rsidRDefault="00150B48" w:rsidP="00D13509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الهاتف/</w:t>
            </w: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الفاكس: </w:t>
            </w:r>
          </w:p>
        </w:tc>
        <w:tc>
          <w:tcPr>
            <w:tcW w:w="2551" w:type="dxa"/>
            <w:vMerge/>
            <w:shd w:val="clear" w:color="auto" w:fill="FDE9D9" w:themeFill="accent6" w:themeFillTint="33"/>
            <w:vAlign w:val="center"/>
          </w:tcPr>
          <w:p w:rsidR="00150B48" w:rsidRPr="00203D6D" w:rsidRDefault="00150B48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50B48" w:rsidRPr="00203D6D" w:rsidTr="00D13509">
        <w:trPr>
          <w:trHeight w:val="455"/>
        </w:trPr>
        <w:tc>
          <w:tcPr>
            <w:tcW w:w="6379" w:type="dxa"/>
            <w:shd w:val="clear" w:color="auto" w:fill="FFFFFF" w:themeFill="background1"/>
          </w:tcPr>
          <w:p w:rsidR="00150B48" w:rsidRPr="00203D6D" w:rsidRDefault="00150B48" w:rsidP="00D13509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لبريد الإلكتروني</w:t>
            </w: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551" w:type="dxa"/>
            <w:vMerge/>
            <w:shd w:val="clear" w:color="auto" w:fill="FDE9D9" w:themeFill="accent6" w:themeFillTint="33"/>
            <w:vAlign w:val="center"/>
          </w:tcPr>
          <w:p w:rsidR="00150B48" w:rsidRPr="00203D6D" w:rsidRDefault="00150B48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150B48" w:rsidRPr="00203D6D" w:rsidRDefault="00150B48" w:rsidP="00150B48">
      <w:pPr>
        <w:rPr>
          <w:rFonts w:asciiTheme="minorBidi" w:hAnsiTheme="minorBidi"/>
          <w:sz w:val="24"/>
          <w:szCs w:val="24"/>
          <w:u w:val="single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930"/>
      </w:tblGrid>
      <w:tr w:rsidR="00150B48" w:rsidRPr="00203D6D" w:rsidTr="00D13509">
        <w:tc>
          <w:tcPr>
            <w:tcW w:w="8930" w:type="dxa"/>
            <w:shd w:val="clear" w:color="auto" w:fill="FDE9D9" w:themeFill="accent6" w:themeFillTint="33"/>
            <w:vAlign w:val="center"/>
          </w:tcPr>
          <w:p w:rsidR="00150B48" w:rsidRPr="00203D6D" w:rsidRDefault="00150B48" w:rsidP="00D1350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اكتب موجزاً عن خبراتك المهنية تشمل الوظائف السابقة والأعمال المنشورة</w:t>
            </w:r>
            <w:r w:rsidRPr="00203D6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  <w:p w:rsidR="00150B48" w:rsidRPr="00203D6D" w:rsidRDefault="00150B48" w:rsidP="00D1350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50B48" w:rsidRPr="00203D6D" w:rsidTr="00D13509">
        <w:tc>
          <w:tcPr>
            <w:tcW w:w="8930" w:type="dxa"/>
          </w:tcPr>
          <w:p w:rsidR="00150B48" w:rsidRPr="00203D6D" w:rsidRDefault="00150B48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50B48" w:rsidRPr="00203D6D" w:rsidRDefault="00150B48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50B48" w:rsidRPr="00203D6D" w:rsidRDefault="00150B48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50B48" w:rsidRPr="00203D6D" w:rsidRDefault="00150B48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50B48" w:rsidRPr="00203D6D" w:rsidRDefault="00150B48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50B48" w:rsidRPr="00203D6D" w:rsidRDefault="00150B48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50B48" w:rsidRPr="00203D6D" w:rsidRDefault="00150B48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50B48" w:rsidRPr="00203D6D" w:rsidRDefault="00150B48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50B48" w:rsidRPr="00203D6D" w:rsidRDefault="00150B48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50B48" w:rsidRPr="00203D6D" w:rsidRDefault="00150B48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50B48" w:rsidRPr="00203D6D" w:rsidRDefault="00150B48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50B48" w:rsidRPr="00203D6D" w:rsidRDefault="00150B48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150B48" w:rsidRPr="00203D6D" w:rsidRDefault="00150B48" w:rsidP="00150B48">
      <w:pPr>
        <w:bidi/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</w:pPr>
    </w:p>
    <w:p w:rsidR="00150B48" w:rsidRPr="00203D6D" w:rsidRDefault="00150B48" w:rsidP="00150B48">
      <w:pPr>
        <w:bidi/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</w:pPr>
    </w:p>
    <w:p w:rsidR="005A2F2C" w:rsidRPr="00203D6D" w:rsidRDefault="005A2F2C" w:rsidP="00130609">
      <w:pPr>
        <w:bidi/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</w:pPr>
    </w:p>
    <w:p w:rsidR="00700956" w:rsidRPr="00203D6D" w:rsidRDefault="00700956" w:rsidP="00700956">
      <w:pPr>
        <w:bidi/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</w:pPr>
      <w:r w:rsidRPr="00203D6D"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>عن الكتاب</w:t>
      </w:r>
    </w:p>
    <w:tbl>
      <w:tblPr>
        <w:tblStyle w:val="TableGrid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3544"/>
        <w:gridCol w:w="5386"/>
      </w:tblGrid>
      <w:tr w:rsidR="00700956" w:rsidRPr="00203D6D" w:rsidTr="00D13509">
        <w:tc>
          <w:tcPr>
            <w:tcW w:w="8930" w:type="dxa"/>
            <w:gridSpan w:val="2"/>
            <w:shd w:val="clear" w:color="auto" w:fill="FDE9D9" w:themeFill="accent6" w:themeFillTint="33"/>
            <w:vAlign w:val="center"/>
          </w:tcPr>
          <w:p w:rsidR="00700956" w:rsidRPr="00203D6D" w:rsidRDefault="00700956" w:rsidP="00D1350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700956" w:rsidRPr="00203D6D" w:rsidRDefault="00700956" w:rsidP="00D1350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معلومات الكتاب في اللغة الأم</w:t>
            </w:r>
          </w:p>
          <w:p w:rsidR="00700956" w:rsidRPr="00203D6D" w:rsidRDefault="00700956" w:rsidP="00D13509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00956" w:rsidRPr="00203D6D" w:rsidTr="00D13509">
        <w:tc>
          <w:tcPr>
            <w:tcW w:w="3544" w:type="dxa"/>
            <w:shd w:val="clear" w:color="auto" w:fill="FFFFFF" w:themeFill="background1"/>
            <w:vAlign w:val="center"/>
          </w:tcPr>
          <w:p w:rsidR="00700956" w:rsidRPr="00203D6D" w:rsidRDefault="00700956" w:rsidP="00D1350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DE9D9" w:themeFill="accent6" w:themeFillTint="33"/>
            <w:vAlign w:val="center"/>
          </w:tcPr>
          <w:p w:rsidR="00700956" w:rsidRPr="00203D6D" w:rsidRDefault="00700956" w:rsidP="00D1350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الاسم الكامل للكتاب والعنوان الفرعي </w:t>
            </w:r>
          </w:p>
        </w:tc>
      </w:tr>
      <w:tr w:rsidR="00700956" w:rsidRPr="00203D6D" w:rsidTr="00D13509">
        <w:trPr>
          <w:trHeight w:val="162"/>
        </w:trPr>
        <w:tc>
          <w:tcPr>
            <w:tcW w:w="3544" w:type="dxa"/>
            <w:shd w:val="clear" w:color="auto" w:fill="FFFFFF" w:themeFill="background1"/>
            <w:vAlign w:val="center"/>
          </w:tcPr>
          <w:p w:rsidR="00700956" w:rsidRPr="00203D6D" w:rsidRDefault="00700956" w:rsidP="00D1350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DE9D9" w:themeFill="accent6" w:themeFillTint="33"/>
            <w:vAlign w:val="center"/>
          </w:tcPr>
          <w:p w:rsidR="00700956" w:rsidRPr="00203D6D" w:rsidRDefault="00700956" w:rsidP="00D1350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المؤلف /المؤلفون</w:t>
            </w:r>
          </w:p>
        </w:tc>
      </w:tr>
      <w:tr w:rsidR="00700956" w:rsidRPr="00203D6D" w:rsidTr="00D13509">
        <w:trPr>
          <w:trHeight w:val="158"/>
        </w:trPr>
        <w:tc>
          <w:tcPr>
            <w:tcW w:w="3544" w:type="dxa"/>
            <w:shd w:val="clear" w:color="auto" w:fill="FFFFFF" w:themeFill="background1"/>
            <w:vAlign w:val="center"/>
          </w:tcPr>
          <w:p w:rsidR="00700956" w:rsidRPr="00203D6D" w:rsidRDefault="00700956" w:rsidP="00D1350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DE9D9" w:themeFill="accent6" w:themeFillTint="33"/>
            <w:vAlign w:val="center"/>
          </w:tcPr>
          <w:p w:rsidR="00700956" w:rsidRPr="00203D6D" w:rsidRDefault="00700956" w:rsidP="00D1350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الناشر</w:t>
            </w:r>
          </w:p>
        </w:tc>
      </w:tr>
      <w:tr w:rsidR="00700956" w:rsidRPr="00203D6D" w:rsidTr="00D13509">
        <w:trPr>
          <w:trHeight w:val="158"/>
        </w:trPr>
        <w:tc>
          <w:tcPr>
            <w:tcW w:w="3544" w:type="dxa"/>
            <w:shd w:val="clear" w:color="auto" w:fill="FFFFFF" w:themeFill="background1"/>
            <w:vAlign w:val="center"/>
          </w:tcPr>
          <w:p w:rsidR="00700956" w:rsidRPr="00203D6D" w:rsidRDefault="00700956" w:rsidP="00D1350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DE9D9" w:themeFill="accent6" w:themeFillTint="33"/>
            <w:vAlign w:val="center"/>
          </w:tcPr>
          <w:p w:rsidR="00700956" w:rsidRPr="00203D6D" w:rsidRDefault="00700956" w:rsidP="00D1350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الطبعة الأولى</w:t>
            </w:r>
          </w:p>
        </w:tc>
      </w:tr>
      <w:tr w:rsidR="00700956" w:rsidRPr="00203D6D" w:rsidTr="00D13509">
        <w:trPr>
          <w:trHeight w:val="158"/>
        </w:trPr>
        <w:tc>
          <w:tcPr>
            <w:tcW w:w="3544" w:type="dxa"/>
            <w:shd w:val="clear" w:color="auto" w:fill="FFFFFF" w:themeFill="background1"/>
            <w:vAlign w:val="center"/>
          </w:tcPr>
          <w:p w:rsidR="00700956" w:rsidRPr="00203D6D" w:rsidRDefault="00700956" w:rsidP="00D1350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DE9D9" w:themeFill="accent6" w:themeFillTint="33"/>
            <w:vAlign w:val="center"/>
          </w:tcPr>
          <w:p w:rsidR="00700956" w:rsidRPr="00203D6D" w:rsidRDefault="00700956" w:rsidP="00D1350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الطبعة الأخيرة</w:t>
            </w:r>
          </w:p>
        </w:tc>
      </w:tr>
      <w:tr w:rsidR="00700956" w:rsidRPr="00203D6D" w:rsidTr="00D13509">
        <w:trPr>
          <w:trHeight w:val="158"/>
        </w:trPr>
        <w:tc>
          <w:tcPr>
            <w:tcW w:w="3544" w:type="dxa"/>
            <w:shd w:val="clear" w:color="auto" w:fill="FFFFFF" w:themeFill="background1"/>
            <w:vAlign w:val="center"/>
          </w:tcPr>
          <w:p w:rsidR="00700956" w:rsidRPr="00203D6D" w:rsidRDefault="00700956" w:rsidP="00D1350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DE9D9" w:themeFill="accent6" w:themeFillTint="33"/>
            <w:vAlign w:val="center"/>
          </w:tcPr>
          <w:p w:rsidR="00700956" w:rsidRPr="00203D6D" w:rsidRDefault="00700956" w:rsidP="00D1350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التنقيح الأخير</w:t>
            </w:r>
          </w:p>
        </w:tc>
      </w:tr>
      <w:tr w:rsidR="00700956" w:rsidRPr="00203D6D" w:rsidTr="00D13509">
        <w:trPr>
          <w:trHeight w:val="158"/>
        </w:trPr>
        <w:tc>
          <w:tcPr>
            <w:tcW w:w="3544" w:type="dxa"/>
            <w:shd w:val="clear" w:color="auto" w:fill="FFFFFF" w:themeFill="background1"/>
            <w:vAlign w:val="center"/>
          </w:tcPr>
          <w:p w:rsidR="00700956" w:rsidRPr="00203D6D" w:rsidRDefault="00700956" w:rsidP="00D1350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DE9D9" w:themeFill="accent6" w:themeFillTint="33"/>
            <w:vAlign w:val="center"/>
          </w:tcPr>
          <w:p w:rsidR="00700956" w:rsidRPr="00203D6D" w:rsidRDefault="00700956" w:rsidP="00D1350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عدد الصفحات</w:t>
            </w:r>
          </w:p>
        </w:tc>
      </w:tr>
      <w:tr w:rsidR="00700956" w:rsidRPr="00203D6D" w:rsidTr="00D13509">
        <w:trPr>
          <w:trHeight w:val="158"/>
        </w:trPr>
        <w:tc>
          <w:tcPr>
            <w:tcW w:w="3544" w:type="dxa"/>
            <w:shd w:val="clear" w:color="auto" w:fill="FFFFFF" w:themeFill="background1"/>
            <w:vAlign w:val="center"/>
          </w:tcPr>
          <w:p w:rsidR="00700956" w:rsidRPr="00203D6D" w:rsidRDefault="00700956" w:rsidP="00D1350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DE9D9" w:themeFill="accent6" w:themeFillTint="33"/>
            <w:vAlign w:val="center"/>
          </w:tcPr>
          <w:p w:rsidR="00700956" w:rsidRPr="00203D6D" w:rsidRDefault="00700956" w:rsidP="00D1350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لغة الكتاب</w:t>
            </w:r>
          </w:p>
        </w:tc>
      </w:tr>
    </w:tbl>
    <w:p w:rsidR="00700956" w:rsidRPr="00203D6D" w:rsidRDefault="00700956" w:rsidP="00700956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3544"/>
        <w:gridCol w:w="5386"/>
      </w:tblGrid>
      <w:tr w:rsidR="00700956" w:rsidRPr="00203D6D" w:rsidTr="00D13509">
        <w:tc>
          <w:tcPr>
            <w:tcW w:w="3544" w:type="dxa"/>
            <w:shd w:val="clear" w:color="auto" w:fill="FDE9D9" w:themeFill="accent6" w:themeFillTint="33"/>
            <w:vAlign w:val="center"/>
          </w:tcPr>
          <w:p w:rsidR="00700956" w:rsidRPr="00203D6D" w:rsidRDefault="00700956" w:rsidP="00D1350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القسم التعليمي والمقرر أو المقررات والمرحلة التي يتناسب الكتاب معها</w:t>
            </w:r>
          </w:p>
          <w:p w:rsidR="00700956" w:rsidRPr="00203D6D" w:rsidRDefault="00700956" w:rsidP="00D1350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DE9D9" w:themeFill="accent6" w:themeFillTint="33"/>
            <w:vAlign w:val="center"/>
          </w:tcPr>
          <w:p w:rsidR="00700956" w:rsidRPr="00203D6D" w:rsidRDefault="00700956" w:rsidP="00D1350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وصف ملخّص عن هدف الكتاب ومحتواه</w:t>
            </w:r>
          </w:p>
          <w:p w:rsidR="00700956" w:rsidRPr="00203D6D" w:rsidRDefault="00700956" w:rsidP="00D1350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00956" w:rsidRPr="00203D6D" w:rsidTr="00D13509">
        <w:tc>
          <w:tcPr>
            <w:tcW w:w="3544" w:type="dxa"/>
          </w:tcPr>
          <w:p w:rsidR="00700956" w:rsidRPr="00203D6D" w:rsidRDefault="00700956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700956" w:rsidRPr="00203D6D" w:rsidRDefault="00700956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700956" w:rsidRPr="00203D6D" w:rsidRDefault="00700956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700956" w:rsidRPr="00203D6D" w:rsidRDefault="00700956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700956" w:rsidRPr="00203D6D" w:rsidRDefault="00700956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00956" w:rsidRPr="00203D6D" w:rsidRDefault="00700956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700956" w:rsidRPr="00203D6D" w:rsidRDefault="00700956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700956" w:rsidRPr="00203D6D" w:rsidRDefault="00700956" w:rsidP="00700956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930"/>
      </w:tblGrid>
      <w:tr w:rsidR="00700956" w:rsidRPr="00203D6D" w:rsidTr="00D13509">
        <w:tc>
          <w:tcPr>
            <w:tcW w:w="8930" w:type="dxa"/>
            <w:shd w:val="clear" w:color="auto" w:fill="FDE9D9" w:themeFill="accent6" w:themeFillTint="33"/>
            <w:vAlign w:val="center"/>
          </w:tcPr>
          <w:p w:rsidR="00700956" w:rsidRPr="00203D6D" w:rsidRDefault="00700956" w:rsidP="00D1350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الميزات (المزايا) الرئيسية للكتاب</w:t>
            </w:r>
          </w:p>
          <w:p w:rsidR="00700956" w:rsidRPr="00203D6D" w:rsidRDefault="00700956" w:rsidP="00D1350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700956" w:rsidRPr="00203D6D" w:rsidTr="00D13509">
        <w:tc>
          <w:tcPr>
            <w:tcW w:w="8930" w:type="dxa"/>
          </w:tcPr>
          <w:p w:rsidR="00700956" w:rsidRPr="00203D6D" w:rsidRDefault="00700956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700956" w:rsidRPr="00203D6D" w:rsidRDefault="00700956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700956" w:rsidRPr="00203D6D" w:rsidRDefault="00700956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700956" w:rsidRPr="00203D6D" w:rsidRDefault="00700956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700956" w:rsidRPr="00203D6D" w:rsidRDefault="00700956" w:rsidP="00700956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700956" w:rsidRPr="00203D6D" w:rsidTr="00D13509">
        <w:tc>
          <w:tcPr>
            <w:tcW w:w="8930" w:type="dxa"/>
            <w:gridSpan w:val="2"/>
            <w:shd w:val="clear" w:color="auto" w:fill="FDE9D9" w:themeFill="accent6" w:themeFillTint="33"/>
            <w:vAlign w:val="center"/>
          </w:tcPr>
          <w:p w:rsidR="00700956" w:rsidRPr="00203D6D" w:rsidRDefault="00700956" w:rsidP="00D1350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فهرس المحتويات</w:t>
            </w:r>
          </w:p>
          <w:p w:rsidR="00700956" w:rsidRPr="00203D6D" w:rsidRDefault="00700956" w:rsidP="00D1350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(في كل من اللغة الأم واللغة الثانية)</w:t>
            </w: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  <w:p w:rsidR="00700956" w:rsidRPr="00203D6D" w:rsidRDefault="00700956" w:rsidP="00D1350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00956" w:rsidRPr="00203D6D" w:rsidTr="00D13509">
        <w:tc>
          <w:tcPr>
            <w:tcW w:w="4465" w:type="dxa"/>
          </w:tcPr>
          <w:p w:rsidR="00700956" w:rsidRPr="00203D6D" w:rsidRDefault="00700956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700956" w:rsidRPr="00203D6D" w:rsidRDefault="00700956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700956" w:rsidRPr="00203D6D" w:rsidRDefault="00700956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465" w:type="dxa"/>
          </w:tcPr>
          <w:p w:rsidR="00700956" w:rsidRPr="00203D6D" w:rsidRDefault="00700956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700956" w:rsidRPr="00203D6D" w:rsidRDefault="00700956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700956" w:rsidRPr="00203D6D" w:rsidRDefault="00700956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744C91" w:rsidRPr="00203D6D" w:rsidRDefault="00744C91" w:rsidP="00744C91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C74DCC" w:rsidRPr="00203D6D" w:rsidTr="00D13509">
        <w:tc>
          <w:tcPr>
            <w:tcW w:w="8930" w:type="dxa"/>
            <w:gridSpan w:val="2"/>
            <w:shd w:val="clear" w:color="auto" w:fill="FDE9D9" w:themeFill="accent6" w:themeFillTint="33"/>
            <w:vAlign w:val="center"/>
          </w:tcPr>
          <w:p w:rsidR="00C74DCC" w:rsidRPr="00203D6D" w:rsidRDefault="00C74DCC" w:rsidP="00D1350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تشتمل ترجمة الكتاب </w:t>
            </w:r>
            <w:r w:rsidR="00637FE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على </w:t>
            </w: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ما يلي</w:t>
            </w: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C74DCC" w:rsidRPr="00203D6D" w:rsidRDefault="00C74DCC" w:rsidP="00D1350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C74DCC" w:rsidRPr="00203D6D" w:rsidTr="00D13509">
        <w:tc>
          <w:tcPr>
            <w:tcW w:w="4465" w:type="dxa"/>
            <w:shd w:val="clear" w:color="auto" w:fill="FFFFFF" w:themeFill="background1"/>
          </w:tcPr>
          <w:p w:rsidR="00C74DCC" w:rsidRPr="00203D6D" w:rsidRDefault="00C74DCC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DE9D9" w:themeFill="accent6" w:themeFillTint="33"/>
          </w:tcPr>
          <w:p w:rsidR="00C74DCC" w:rsidRPr="00203D6D" w:rsidRDefault="00C74DCC" w:rsidP="00D13509">
            <w:pPr>
              <w:bidi/>
              <w:spacing w:line="36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التوطئة ومقدمة المترجم</w:t>
            </w:r>
          </w:p>
        </w:tc>
      </w:tr>
      <w:tr w:rsidR="00C74DCC" w:rsidRPr="00203D6D" w:rsidTr="00D13509">
        <w:tc>
          <w:tcPr>
            <w:tcW w:w="4465" w:type="dxa"/>
            <w:shd w:val="clear" w:color="auto" w:fill="FFFFFF" w:themeFill="background1"/>
          </w:tcPr>
          <w:p w:rsidR="00C74DCC" w:rsidRPr="00203D6D" w:rsidRDefault="00C74DCC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DE9D9" w:themeFill="accent6" w:themeFillTint="33"/>
          </w:tcPr>
          <w:p w:rsidR="00C74DCC" w:rsidRPr="00203D6D" w:rsidRDefault="00C74DCC" w:rsidP="00D13509">
            <w:pPr>
              <w:bidi/>
              <w:spacing w:line="36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تترافق المقدمة بذكر الأهداف التعليمية في بداية كل فصل</w:t>
            </w:r>
          </w:p>
        </w:tc>
      </w:tr>
      <w:tr w:rsidR="00C74DCC" w:rsidRPr="00203D6D" w:rsidTr="00D13509">
        <w:tc>
          <w:tcPr>
            <w:tcW w:w="4465" w:type="dxa"/>
            <w:shd w:val="clear" w:color="auto" w:fill="FFFFFF" w:themeFill="background1"/>
          </w:tcPr>
          <w:p w:rsidR="00C74DCC" w:rsidRPr="00203D6D" w:rsidRDefault="00C74DCC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DE9D9" w:themeFill="accent6" w:themeFillTint="33"/>
          </w:tcPr>
          <w:p w:rsidR="00C74DCC" w:rsidRPr="00203D6D" w:rsidRDefault="007C0D8E" w:rsidP="00D13509">
            <w:pPr>
              <w:bidi/>
              <w:spacing w:line="36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="00C74DCC"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خرائط، والصور، والرسوم البيانية، والجداول</w:t>
            </w:r>
          </w:p>
        </w:tc>
      </w:tr>
      <w:tr w:rsidR="00C74DCC" w:rsidRPr="00203D6D" w:rsidTr="00D13509">
        <w:tc>
          <w:tcPr>
            <w:tcW w:w="4465" w:type="dxa"/>
            <w:shd w:val="clear" w:color="auto" w:fill="FFFFFF" w:themeFill="background1"/>
          </w:tcPr>
          <w:p w:rsidR="00C74DCC" w:rsidRPr="00203D6D" w:rsidRDefault="00C74DCC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DE9D9" w:themeFill="accent6" w:themeFillTint="33"/>
          </w:tcPr>
          <w:p w:rsidR="00C74DCC" w:rsidRPr="00203D6D" w:rsidRDefault="00C74DCC" w:rsidP="00D13509">
            <w:pPr>
              <w:bidi/>
              <w:spacing w:line="36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"/>
              </w:rPr>
            </w:pPr>
            <w:r w:rsidRPr="00203D6D">
              <w:rPr>
                <w:rStyle w:val="jlqj4b"/>
                <w:rFonts w:asciiTheme="minorBidi" w:hAnsiTheme="minorBidi"/>
                <w:b/>
                <w:bCs/>
                <w:sz w:val="24"/>
                <w:szCs w:val="24"/>
                <w:rtl/>
              </w:rPr>
              <w:t>الاختبار الذاتي، التمارين والأسئلة المناسبة في نهاية كل فصل</w:t>
            </w:r>
          </w:p>
        </w:tc>
      </w:tr>
      <w:tr w:rsidR="00C74DCC" w:rsidRPr="00203D6D" w:rsidTr="00D13509">
        <w:tc>
          <w:tcPr>
            <w:tcW w:w="4465" w:type="dxa"/>
            <w:shd w:val="clear" w:color="auto" w:fill="FFFFFF" w:themeFill="background1"/>
          </w:tcPr>
          <w:p w:rsidR="00C74DCC" w:rsidRPr="00203D6D" w:rsidRDefault="00C74DCC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DE9D9" w:themeFill="accent6" w:themeFillTint="33"/>
          </w:tcPr>
          <w:p w:rsidR="00C74DCC" w:rsidRPr="00203D6D" w:rsidRDefault="00C74DCC" w:rsidP="00D13509">
            <w:pPr>
              <w:bidi/>
              <w:spacing w:line="36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"/>
              </w:rPr>
            </w:pPr>
            <w:r w:rsidRPr="00203D6D">
              <w:rPr>
                <w:rStyle w:val="jlqj4b"/>
                <w:rFonts w:asciiTheme="minorBidi" w:hAnsiTheme="minorBidi"/>
                <w:b/>
                <w:bCs/>
                <w:sz w:val="24"/>
                <w:szCs w:val="24"/>
                <w:rtl/>
              </w:rPr>
              <w:t>الملخص والاستنتاج والمراجعة</w:t>
            </w:r>
            <w:r w:rsidRPr="00203D6D">
              <w:rPr>
                <w:rStyle w:val="jlqj4b"/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العامة</w:t>
            </w:r>
            <w:r w:rsidRPr="00203D6D">
              <w:rPr>
                <w:rStyle w:val="jlqj4b"/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للمفاهيم الرئيسية في نهاية كل فصل</w:t>
            </w:r>
          </w:p>
        </w:tc>
      </w:tr>
      <w:tr w:rsidR="00C74DCC" w:rsidRPr="00203D6D" w:rsidTr="00D13509">
        <w:tc>
          <w:tcPr>
            <w:tcW w:w="4465" w:type="dxa"/>
            <w:shd w:val="clear" w:color="auto" w:fill="FFFFFF" w:themeFill="background1"/>
          </w:tcPr>
          <w:p w:rsidR="00C74DCC" w:rsidRPr="00203D6D" w:rsidRDefault="00C74DCC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DE9D9" w:themeFill="accent6" w:themeFillTint="33"/>
          </w:tcPr>
          <w:p w:rsidR="00C74DCC" w:rsidRPr="00203D6D" w:rsidRDefault="00C74DCC" w:rsidP="00D13509">
            <w:pPr>
              <w:bidi/>
              <w:spacing w:line="36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203D6D">
              <w:rPr>
                <w:rStyle w:val="jlqj4b"/>
                <w:rFonts w:asciiTheme="minorBidi" w:hAnsiTheme="minorBidi"/>
                <w:b/>
                <w:bCs/>
                <w:sz w:val="24"/>
                <w:szCs w:val="24"/>
                <w:rtl/>
              </w:rPr>
              <w:t>الأنشطة التكميلية والإضافية</w:t>
            </w:r>
          </w:p>
        </w:tc>
      </w:tr>
      <w:tr w:rsidR="00C74DCC" w:rsidRPr="00203D6D" w:rsidTr="00D13509">
        <w:tc>
          <w:tcPr>
            <w:tcW w:w="4465" w:type="dxa"/>
            <w:shd w:val="clear" w:color="auto" w:fill="FFFFFF" w:themeFill="background1"/>
          </w:tcPr>
          <w:p w:rsidR="00C74DCC" w:rsidRPr="00203D6D" w:rsidRDefault="00C74DCC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DE9D9" w:themeFill="accent6" w:themeFillTint="33"/>
          </w:tcPr>
          <w:p w:rsidR="00C74DCC" w:rsidRPr="00203D6D" w:rsidRDefault="00C74DCC" w:rsidP="00D13509">
            <w:pPr>
              <w:bidi/>
              <w:spacing w:line="36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"/>
              </w:rPr>
            </w:pPr>
            <w:r w:rsidRPr="00203D6D">
              <w:rPr>
                <w:rStyle w:val="jlqj4b"/>
                <w:rFonts w:asciiTheme="minorBidi" w:hAnsiTheme="minorBidi"/>
                <w:b/>
                <w:bCs/>
                <w:sz w:val="24"/>
                <w:szCs w:val="24"/>
                <w:rtl/>
              </w:rPr>
              <w:t>الملحقات والفهارس والمسارد في نهاية الكتاب</w:t>
            </w:r>
          </w:p>
        </w:tc>
      </w:tr>
    </w:tbl>
    <w:p w:rsidR="00744C91" w:rsidRPr="00203D6D" w:rsidRDefault="00744C91" w:rsidP="00744C91">
      <w:pPr>
        <w:rPr>
          <w:rFonts w:asciiTheme="minorBidi" w:hAnsiTheme="minorBidi"/>
          <w:sz w:val="24"/>
          <w:szCs w:val="24"/>
          <w:rtl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930"/>
      </w:tblGrid>
      <w:tr w:rsidR="00744C91" w:rsidRPr="00203D6D" w:rsidTr="001A272B">
        <w:tc>
          <w:tcPr>
            <w:tcW w:w="8930" w:type="dxa"/>
            <w:shd w:val="clear" w:color="auto" w:fill="FDE9D9" w:themeFill="accent6" w:themeFillTint="33"/>
            <w:vAlign w:val="center"/>
          </w:tcPr>
          <w:p w:rsidR="005B0DFD" w:rsidRPr="00203D6D" w:rsidRDefault="005B0DFD" w:rsidP="005B0DF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C74DCC" w:rsidRPr="00203D6D" w:rsidRDefault="00C74DCC" w:rsidP="00C74DC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نموذج نصي مترجم (فصل من الكتاب الرئيسي إضافة إلى ترجمته إلى اللغة الثانية)</w:t>
            </w:r>
          </w:p>
          <w:p w:rsidR="00744C91" w:rsidRPr="00203D6D" w:rsidRDefault="00744C91" w:rsidP="001A272B">
            <w:pPr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4C91" w:rsidRPr="00203D6D" w:rsidTr="001A272B">
        <w:tc>
          <w:tcPr>
            <w:tcW w:w="8930" w:type="dxa"/>
          </w:tcPr>
          <w:p w:rsidR="00744C91" w:rsidRPr="00203D6D" w:rsidRDefault="00744C91" w:rsidP="001A272B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744C91" w:rsidRDefault="007C0D8E" w:rsidP="00C74DCC">
            <w:pPr>
              <w:bidi/>
              <w:rPr>
                <w:rFonts w:asciiTheme="minorBidi" w:hAnsiTheme="minorBidi" w:hint="cs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ي</w:t>
            </w:r>
            <w:r w:rsidR="00C74DCC"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جب إرفاق هذا القسم كملف منفصل في البريد الإلكتروني</w:t>
            </w:r>
          </w:p>
          <w:p w:rsidR="007C0D8E" w:rsidRPr="00203D6D" w:rsidRDefault="007C0D8E" w:rsidP="007C0D8E">
            <w:pPr>
              <w:bidi/>
              <w:rPr>
                <w:rFonts w:asciiTheme="minorBidi" w:hAnsiTheme="minorBidi" w:hint="cs"/>
                <w:sz w:val="24"/>
                <w:szCs w:val="24"/>
                <w:rtl/>
                <w:lang w:bidi="ar-EG"/>
              </w:rPr>
            </w:pPr>
            <w:bookmarkStart w:id="0" w:name="_GoBack"/>
            <w:bookmarkEnd w:id="0"/>
          </w:p>
        </w:tc>
      </w:tr>
    </w:tbl>
    <w:p w:rsidR="00C74DCC" w:rsidRPr="00203D6D" w:rsidRDefault="00C74DCC" w:rsidP="00C74DCC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930"/>
      </w:tblGrid>
      <w:tr w:rsidR="00C74DCC" w:rsidRPr="00203D6D" w:rsidTr="00D13509">
        <w:tc>
          <w:tcPr>
            <w:tcW w:w="8930" w:type="dxa"/>
            <w:shd w:val="clear" w:color="auto" w:fill="FDE9D9" w:themeFill="accent6" w:themeFillTint="33"/>
            <w:vAlign w:val="center"/>
          </w:tcPr>
          <w:p w:rsidR="00C74DCC" w:rsidRPr="00203D6D" w:rsidRDefault="00C74DCC" w:rsidP="00D13509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C74DCC" w:rsidRPr="00203D6D" w:rsidRDefault="00C74DCC" w:rsidP="00D13509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203D6D">
              <w:rPr>
                <w:rStyle w:val="jlqj4b"/>
                <w:rFonts w:asciiTheme="minorBidi" w:hAnsiTheme="minorBidi"/>
                <w:b/>
                <w:bCs/>
                <w:sz w:val="24"/>
                <w:szCs w:val="24"/>
                <w:rtl/>
              </w:rPr>
              <w:t>إذا تم نشر ترجمة أو ترجمات أخرى لهذا الكتاب</w:t>
            </w:r>
            <w:r w:rsidRPr="00203D6D">
              <w:rPr>
                <w:rStyle w:val="jlqj4b"/>
                <w:rFonts w:asciiTheme="minorBidi" w:hAnsiTheme="minorBidi"/>
                <w:b/>
                <w:bCs/>
                <w:sz w:val="24"/>
                <w:szCs w:val="24"/>
                <w:lang w:bidi="ar"/>
              </w:rPr>
              <w:t>:</w:t>
            </w:r>
          </w:p>
          <w:p w:rsidR="00C74DCC" w:rsidRPr="00203D6D" w:rsidRDefault="00C74DCC" w:rsidP="00D13509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C74DCC" w:rsidRPr="00203D6D" w:rsidRDefault="00C74DCC" w:rsidP="00D13509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ar"/>
              </w:rPr>
            </w:pPr>
            <w:r w:rsidRPr="00203D6D">
              <w:rPr>
                <w:rStyle w:val="jlqj4b"/>
                <w:rFonts w:asciiTheme="minorBidi" w:hAnsiTheme="minorBidi"/>
                <w:b/>
                <w:bCs/>
                <w:sz w:val="24"/>
                <w:szCs w:val="24"/>
                <w:lang w:bidi="ar"/>
              </w:rPr>
              <w:t xml:space="preserve">• </w:t>
            </w:r>
            <w:r w:rsidRPr="00203D6D">
              <w:rPr>
                <w:rStyle w:val="jlqj4b"/>
                <w:rFonts w:asciiTheme="minorBidi" w:hAnsiTheme="minorBidi"/>
                <w:b/>
                <w:bCs/>
                <w:sz w:val="24"/>
                <w:szCs w:val="24"/>
                <w:rtl/>
              </w:rPr>
              <w:t>المعلومات الببليوغرافية</w:t>
            </w:r>
            <w:r w:rsidRPr="00203D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لها</w:t>
            </w:r>
          </w:p>
          <w:p w:rsidR="00C74DCC" w:rsidRPr="00203D6D" w:rsidRDefault="00C74DCC" w:rsidP="00D13509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ar"/>
              </w:rPr>
            </w:pPr>
            <w:r w:rsidRPr="00203D6D">
              <w:rPr>
                <w:rStyle w:val="jlqj4b"/>
                <w:rFonts w:asciiTheme="minorBidi" w:hAnsiTheme="minorBidi"/>
                <w:b/>
                <w:bCs/>
                <w:sz w:val="24"/>
                <w:szCs w:val="24"/>
                <w:lang w:bidi="ar"/>
              </w:rPr>
              <w:t xml:space="preserve">• </w:t>
            </w:r>
            <w:r w:rsidRPr="00203D6D">
              <w:rPr>
                <w:rStyle w:val="jlqj4b"/>
                <w:rFonts w:asciiTheme="minorBidi" w:hAnsiTheme="minorBidi"/>
                <w:b/>
                <w:bCs/>
                <w:sz w:val="24"/>
                <w:szCs w:val="24"/>
                <w:rtl/>
              </w:rPr>
              <w:t>أسباب اقتراح إعادة الترجمة</w:t>
            </w:r>
          </w:p>
          <w:p w:rsidR="00C74DCC" w:rsidRPr="00203D6D" w:rsidRDefault="00C74DCC" w:rsidP="00D1350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74DCC" w:rsidRPr="00203D6D" w:rsidTr="00D13509">
        <w:tc>
          <w:tcPr>
            <w:tcW w:w="8930" w:type="dxa"/>
          </w:tcPr>
          <w:p w:rsidR="00C74DCC" w:rsidRPr="00203D6D" w:rsidRDefault="00C74DCC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C74DCC" w:rsidRPr="00203D6D" w:rsidRDefault="00C74DCC" w:rsidP="00D1350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C74DCC" w:rsidRPr="00203D6D" w:rsidRDefault="00C74DCC" w:rsidP="00C74DCC">
      <w:pPr>
        <w:rPr>
          <w:rFonts w:asciiTheme="minorBidi" w:hAnsiTheme="minorBidi"/>
          <w:sz w:val="24"/>
          <w:szCs w:val="24"/>
        </w:rPr>
      </w:pPr>
    </w:p>
    <w:p w:rsidR="00C74DCC" w:rsidRPr="00203D6D" w:rsidRDefault="00C74DCC" w:rsidP="00C74DCC">
      <w:pPr>
        <w:rPr>
          <w:rFonts w:asciiTheme="minorBidi" w:hAnsiTheme="minorBidi"/>
          <w:sz w:val="24"/>
          <w:szCs w:val="24"/>
        </w:rPr>
      </w:pPr>
      <w:r w:rsidRPr="00203D6D">
        <w:rPr>
          <w:rFonts w:asciiTheme="minorBidi" w:hAnsiTheme="min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24DE0" wp14:editId="5DC26124">
                <wp:simplePos x="0" y="0"/>
                <wp:positionH relativeFrom="column">
                  <wp:posOffset>59377</wp:posOffset>
                </wp:positionH>
                <wp:positionV relativeFrom="paragraph">
                  <wp:posOffset>21525</wp:posOffset>
                </wp:positionV>
                <wp:extent cx="5693134" cy="1199408"/>
                <wp:effectExtent l="19050" t="19050" r="2222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134" cy="119940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DCC" w:rsidRPr="008845A8" w:rsidRDefault="00C74DCC" w:rsidP="00C74DCC">
                            <w:pPr>
                              <w:bidi/>
                              <w:jc w:val="lowKashida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8845A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شكرا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ً</w:t>
                            </w:r>
                            <w:r w:rsidRPr="008845A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على الوقت الذي خصصته لمل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ئ</w:t>
                            </w:r>
                            <w:r w:rsidRPr="008845A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الاستمارة. الرجاء إرسال الاستمارة المكتملة إضافة إلى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ملف بي دي إف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عن ا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لملخص المفصل لكل </w:t>
                            </w:r>
                            <w:r w:rsidRPr="008845A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فصل ونموذج نص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ي</w:t>
                            </w:r>
                            <w:r w:rsidRPr="008845A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من الكتاب إلى البريد الإلكتروني </w:t>
                            </w:r>
                            <w:r w:rsidRPr="008845A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>int@samt.ac.ir</w:t>
                            </w:r>
                            <w:r w:rsidRPr="008845A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أو </w:t>
                            </w:r>
                            <w:hyperlink r:id="rId6" w:tgtFrame="_blank" w:history="1">
                              <w:r w:rsidRPr="00CC3265"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  <w:lang w:bidi="ar-EG"/>
                                </w:rPr>
                                <w:t>internationalsamt@gmail.com</w:t>
                              </w:r>
                            </w:hyperlink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. إن عملية تقييم الاستمارة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ت</w:t>
                            </w:r>
                            <w:r w:rsidRPr="008845A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خضع للدارسة من قبل القسم الموضوعي أولا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ً</w:t>
                            </w:r>
                            <w:r w:rsidRPr="008845A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ثم س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ت</w:t>
                            </w:r>
                            <w:r w:rsidRPr="008845A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خضع للتحكيم إذا كان متوافقا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ً</w:t>
                            </w:r>
                            <w:r w:rsidRPr="008845A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مع برنامجنا الخاص للنشر. </w:t>
                            </w:r>
                            <w:r w:rsidRPr="00CC326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سيختلف وقت التحكيم بناءً على الاقتراح، لكننا نحاول إكمال هذه العملية في غضون </w:t>
                            </w:r>
                            <w:r w:rsidRPr="00CC3265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ثلاثة </w:t>
                            </w:r>
                            <w:r w:rsidRPr="00CC326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أشهر</w:t>
                            </w:r>
                            <w:r w:rsidRPr="00CC326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>.</w:t>
                            </w:r>
                          </w:p>
                          <w:p w:rsidR="00C74DCC" w:rsidRPr="009D3310" w:rsidRDefault="00C74DCC" w:rsidP="00C74DCC">
                            <w:pPr>
                              <w:jc w:val="both"/>
                              <w:rPr>
                                <w:rFonts w:ascii="Garamond" w:hAnsi="Garamond" w:cs="Times New Roman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  <w:p w:rsidR="00C74DCC" w:rsidRDefault="00C74DCC" w:rsidP="00C74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7pt;margin-top:1.7pt;width:448.3pt;height:94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" fillcolor="#fde9d9 [665]" strokeweight="2.25pt">
                <v:textbox>
                  <w:txbxContent>
                    <w:p w:rsidR="00C74DCC" w:rsidRPr="008845A8" w:rsidRDefault="00C74DCC" w:rsidP="00C74DCC">
                      <w:pPr>
                        <w:bidi/>
                        <w:jc w:val="lowKashida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8845A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شكرا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ً</w:t>
                      </w:r>
                      <w:r w:rsidRPr="008845A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على الوقت الذي خصصته لمل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ئ</w:t>
                      </w:r>
                      <w:r w:rsidRPr="008845A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الاستمارة. الرجاء إرسال الاستمارة المكتملة إضافة إلى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ملف بي دي إف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عن ا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لملخص المفصل لكل </w:t>
                      </w:r>
                      <w:r w:rsidRPr="008845A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فصل ونموذج نص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ي</w:t>
                      </w:r>
                      <w:r w:rsidRPr="008845A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من الكتاب إلى البريد الإلكتروني </w:t>
                      </w:r>
                      <w:r w:rsidRPr="008845A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EG"/>
                        </w:rPr>
                        <w:t>int@samt.ac.ir</w:t>
                      </w:r>
                      <w:r w:rsidRPr="008845A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أو </w:t>
                      </w:r>
                      <w:hyperlink r:id="rId7" w:tgtFrame="_blank" w:history="1">
                        <w:r w:rsidRPr="00CC3265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lang w:bidi="ar-EG"/>
                          </w:rPr>
                          <w:t>internationalsamt@gmail.com</w:t>
                        </w:r>
                      </w:hyperlink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. إن عملية تقييم الاستمارة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ت</w:t>
                      </w:r>
                      <w:r w:rsidRPr="008845A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خضع للدارسة من قبل القسم الموضوعي أولا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ً</w:t>
                      </w:r>
                      <w:r w:rsidRPr="008845A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ثم س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ت</w:t>
                      </w:r>
                      <w:r w:rsidRPr="008845A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خضع للتحكيم إذا كان متوافقا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ً</w:t>
                      </w:r>
                      <w:r w:rsidRPr="008845A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مع برنامجنا الخاص للنشر. </w:t>
                      </w:r>
                      <w:r w:rsidRPr="00CC326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سيختلف وقت التحكيم بناءً على الاقتراح، لكننا نحاول إكمال هذه العملية في غضون </w:t>
                      </w:r>
                      <w:r w:rsidRPr="00CC3265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ثلاثة </w:t>
                      </w:r>
                      <w:r w:rsidRPr="00CC326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أشهر</w:t>
                      </w:r>
                      <w:r w:rsidRPr="00CC326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EG"/>
                        </w:rPr>
                        <w:t>.</w:t>
                      </w:r>
                    </w:p>
                    <w:p w:rsidR="00C74DCC" w:rsidRPr="009D3310" w:rsidRDefault="00C74DCC" w:rsidP="00C74DCC">
                      <w:pPr>
                        <w:jc w:val="both"/>
                        <w:rPr>
                          <w:rFonts w:ascii="Garamond" w:hAnsi="Garamond" w:cs="Times New Roman"/>
                          <w:sz w:val="28"/>
                          <w:szCs w:val="28"/>
                          <w:lang w:bidi="ar-EG"/>
                        </w:rPr>
                      </w:pPr>
                    </w:p>
                    <w:p w:rsidR="00C74DCC" w:rsidRDefault="00C74DCC" w:rsidP="00C74DCC"/>
                  </w:txbxContent>
                </v:textbox>
              </v:shape>
            </w:pict>
          </mc:Fallback>
        </mc:AlternateContent>
      </w:r>
    </w:p>
    <w:p w:rsidR="00C74DCC" w:rsidRPr="00203D6D" w:rsidRDefault="00C74DCC" w:rsidP="00C74DCC">
      <w:pPr>
        <w:rPr>
          <w:rFonts w:asciiTheme="minorBidi" w:hAnsiTheme="minorBidi"/>
          <w:sz w:val="24"/>
          <w:szCs w:val="24"/>
        </w:rPr>
      </w:pPr>
    </w:p>
    <w:p w:rsidR="00C74DCC" w:rsidRPr="00203D6D" w:rsidRDefault="00C74DCC" w:rsidP="00C74DCC">
      <w:pPr>
        <w:rPr>
          <w:rFonts w:asciiTheme="minorBidi" w:hAnsiTheme="minorBidi"/>
          <w:sz w:val="24"/>
          <w:szCs w:val="24"/>
        </w:rPr>
      </w:pPr>
    </w:p>
    <w:p w:rsidR="00C74DCC" w:rsidRPr="00203D6D" w:rsidRDefault="00C74DCC" w:rsidP="00C74DCC">
      <w:pPr>
        <w:rPr>
          <w:rFonts w:asciiTheme="minorBidi" w:hAnsiTheme="minorBidi"/>
          <w:sz w:val="24"/>
          <w:szCs w:val="24"/>
        </w:rPr>
      </w:pPr>
    </w:p>
    <w:p w:rsidR="00D25F08" w:rsidRPr="00203D6D" w:rsidRDefault="00D25F08">
      <w:pPr>
        <w:rPr>
          <w:rFonts w:asciiTheme="minorBidi" w:hAnsiTheme="minorBidi"/>
          <w:sz w:val="24"/>
          <w:szCs w:val="24"/>
        </w:rPr>
      </w:pPr>
    </w:p>
    <w:sectPr w:rsidR="00D25F08" w:rsidRPr="00203D6D" w:rsidSect="003A3F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5EF3"/>
    <w:multiLevelType w:val="hybridMultilevel"/>
    <w:tmpl w:val="94EED80E"/>
    <w:lvl w:ilvl="0" w:tplc="040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16" w:hanging="360"/>
      </w:pPr>
      <w:rPr>
        <w:rFonts w:ascii="Wingdings" w:hAnsi="Wingdings" w:hint="default"/>
      </w:rPr>
    </w:lvl>
  </w:abstractNum>
  <w:abstractNum w:abstractNumId="1">
    <w:nsid w:val="35845245"/>
    <w:multiLevelType w:val="hybridMultilevel"/>
    <w:tmpl w:val="33083D64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91"/>
    <w:rsid w:val="000B607F"/>
    <w:rsid w:val="00130609"/>
    <w:rsid w:val="00150B48"/>
    <w:rsid w:val="00203D6D"/>
    <w:rsid w:val="002E5A77"/>
    <w:rsid w:val="003A3F3E"/>
    <w:rsid w:val="005A2F2C"/>
    <w:rsid w:val="005B0DFD"/>
    <w:rsid w:val="00637FE5"/>
    <w:rsid w:val="00700956"/>
    <w:rsid w:val="00744C91"/>
    <w:rsid w:val="007C0D8E"/>
    <w:rsid w:val="008C6CB4"/>
    <w:rsid w:val="008D0D20"/>
    <w:rsid w:val="00925630"/>
    <w:rsid w:val="00C74DCC"/>
    <w:rsid w:val="00CB0318"/>
    <w:rsid w:val="00D25F08"/>
    <w:rsid w:val="00E1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91"/>
    <w:rPr>
      <w:rFonts w:asciiTheme="minorHAnsi" w:hAnsiTheme="minorHAnsi" w:cstheme="minorBid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C91"/>
    <w:pPr>
      <w:spacing w:after="0" w:line="240" w:lineRule="auto"/>
    </w:pPr>
    <w:rPr>
      <w:rFonts w:asciiTheme="minorHAnsi" w:hAnsiTheme="minorHAnsi" w:cstheme="minorBidi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44C91"/>
    <w:pPr>
      <w:spacing w:after="0" w:line="240" w:lineRule="auto"/>
    </w:pPr>
    <w:rPr>
      <w:rFonts w:ascii="Calibri" w:eastAsia="Calibri" w:hAnsi="Calibri" w:cs="Times New Roman"/>
      <w:szCs w:val="22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744C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C91"/>
    <w:pPr>
      <w:ind w:left="720"/>
      <w:contextualSpacing/>
    </w:pPr>
  </w:style>
  <w:style w:type="character" w:customStyle="1" w:styleId="jlqj4b">
    <w:name w:val="jlqj4b"/>
    <w:basedOn w:val="DefaultParagraphFont"/>
    <w:rsid w:val="00C74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91"/>
    <w:rPr>
      <w:rFonts w:asciiTheme="minorHAnsi" w:hAnsiTheme="minorHAnsi" w:cstheme="minorBid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C91"/>
    <w:pPr>
      <w:spacing w:after="0" w:line="240" w:lineRule="auto"/>
    </w:pPr>
    <w:rPr>
      <w:rFonts w:asciiTheme="minorHAnsi" w:hAnsiTheme="minorHAnsi" w:cstheme="minorBidi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44C91"/>
    <w:pPr>
      <w:spacing w:after="0" w:line="240" w:lineRule="auto"/>
    </w:pPr>
    <w:rPr>
      <w:rFonts w:ascii="Calibri" w:eastAsia="Calibri" w:hAnsi="Calibri" w:cs="Times New Roman"/>
      <w:szCs w:val="22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744C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C91"/>
    <w:pPr>
      <w:ind w:left="720"/>
      <w:contextualSpacing/>
    </w:pPr>
  </w:style>
  <w:style w:type="character" w:customStyle="1" w:styleId="jlqj4b">
    <w:name w:val="jlqj4b"/>
    <w:basedOn w:val="DefaultParagraphFont"/>
    <w:rsid w:val="00C7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ternationalsam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sam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سارا سادات خلیفه سلطانی</dc:creator>
  <cp:lastModifiedBy>kish</cp:lastModifiedBy>
  <cp:revision>9</cp:revision>
  <dcterms:created xsi:type="dcterms:W3CDTF">2021-02-27T07:59:00Z</dcterms:created>
  <dcterms:modified xsi:type="dcterms:W3CDTF">2021-04-17T08:02:00Z</dcterms:modified>
</cp:coreProperties>
</file>